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6576" w14:textId="5C36F3D5" w:rsidR="00084C4D" w:rsidRPr="000160D2" w:rsidRDefault="00790A6F" w:rsidP="000160D2">
      <w:pPr>
        <w:pStyle w:val="Titel"/>
        <w:rPr>
          <w:sz w:val="48"/>
          <w:szCs w:val="48"/>
        </w:rPr>
      </w:pPr>
      <w:r>
        <w:rPr>
          <w:sz w:val="48"/>
          <w:szCs w:val="48"/>
        </w:rPr>
        <w:t>Referat af</w:t>
      </w:r>
      <w:r w:rsidR="000160D2" w:rsidRPr="000160D2">
        <w:rPr>
          <w:sz w:val="48"/>
          <w:szCs w:val="48"/>
        </w:rPr>
        <w:t xml:space="preserve"> møde i fødevareBankens bestyrelse</w:t>
      </w:r>
    </w:p>
    <w:p w14:paraId="41E2CD8F" w14:textId="1714FE9C" w:rsidR="000160D2" w:rsidRDefault="00DD2058">
      <w:r>
        <w:t xml:space="preserve">Torsdag </w:t>
      </w:r>
      <w:r w:rsidR="006026D7">
        <w:t>5. april</w:t>
      </w:r>
      <w:r w:rsidR="0051339C">
        <w:t xml:space="preserve"> 2018</w:t>
      </w:r>
      <w:r w:rsidR="0093468F">
        <w:t>, kl. 16</w:t>
      </w:r>
      <w:r w:rsidR="002022B0">
        <w:t xml:space="preserve"> – </w:t>
      </w:r>
      <w:r w:rsidR="0093468F">
        <w:t>19</w:t>
      </w:r>
      <w:r w:rsidR="000160D2">
        <w:t xml:space="preserve">, </w:t>
      </w:r>
      <w:r w:rsidR="0093468F">
        <w:t>F</w:t>
      </w:r>
      <w:r w:rsidR="002022B0">
        <w:t>ødevareBanken</w:t>
      </w:r>
      <w:r w:rsidR="0093468F">
        <w:t>;</w:t>
      </w:r>
      <w:r w:rsidR="002022B0">
        <w:t xml:space="preserve"> </w:t>
      </w:r>
      <w:r w:rsidR="0093468F">
        <w:t>Birkedommervej 31,2; 2400 København NV</w:t>
      </w:r>
    </w:p>
    <w:p w14:paraId="073AD716" w14:textId="7AE6322D" w:rsidR="00790A6F" w:rsidRDefault="00790A6F">
      <w:r>
        <w:t>Til stede: Klaus Bustrup (KB), Winnie Berndtson (WB), Jens Lauritzen (JDL), Gitte Jeppesen (GJ), Ole Linnet Juul (OLJ), Erik Berg (EB) og Claus Jonsbak (CJ). Karen Inger Thorsen (KIT) og Henrik Olsen (HO – ref.) fra sekretariatet</w:t>
      </w:r>
    </w:p>
    <w:p w14:paraId="4F4870DB" w14:textId="68E6A76E" w:rsidR="00790A6F" w:rsidRDefault="00790A6F">
      <w:r>
        <w:t>Afbud: Kristina Boldt Klausen (KBK), Jens Fisker Carlsbæk (JFC), John Køppler (JK) og Asger Dirksen (AD)</w:t>
      </w:r>
    </w:p>
    <w:p w14:paraId="19D2FD0F" w14:textId="508B5A75" w:rsidR="000160D2" w:rsidRDefault="000160D2" w:rsidP="000160D2">
      <w:pPr>
        <w:pStyle w:val="Overskrift1"/>
      </w:pPr>
      <w:r>
        <w:t xml:space="preserve">1/ referat af mødet den </w:t>
      </w:r>
      <w:r w:rsidR="006026D7">
        <w:t>8. februar 2018</w:t>
      </w:r>
    </w:p>
    <w:p w14:paraId="0A76039D" w14:textId="6EF0630E" w:rsidR="009E7813" w:rsidRDefault="00790A6F" w:rsidP="009E7813">
      <w:r>
        <w:t>Godkendt</w:t>
      </w:r>
      <w:r w:rsidR="009E7813">
        <w:t xml:space="preserve"> og</w:t>
      </w:r>
      <w:r>
        <w:t xml:space="preserve"> underskrevet</w:t>
      </w:r>
    </w:p>
    <w:p w14:paraId="2B559F2A" w14:textId="6FFA322E" w:rsidR="009E7813" w:rsidRDefault="009E7813" w:rsidP="009E7813">
      <w:pPr>
        <w:pStyle w:val="Overskrift1"/>
      </w:pPr>
      <w:r>
        <w:t xml:space="preserve">2/ dagsorden for bestyrelsesmødet </w:t>
      </w:r>
      <w:r w:rsidR="006026D7">
        <w:t>5. april</w:t>
      </w:r>
      <w:r w:rsidR="0051339C">
        <w:t xml:space="preserve"> 2018</w:t>
      </w:r>
    </w:p>
    <w:p w14:paraId="2BABFE98" w14:textId="52B81203" w:rsidR="00076939" w:rsidRDefault="00790A6F" w:rsidP="00076939">
      <w:r>
        <w:t>God</w:t>
      </w:r>
      <w:r w:rsidR="00397E86">
        <w:t xml:space="preserve">kendt med ændret rækkefølge: pkt. 4 </w:t>
      </w:r>
      <w:r>
        <w:t>orientering fra ledelsen rykkes ned som pkt. 6</w:t>
      </w:r>
    </w:p>
    <w:p w14:paraId="7AE13548" w14:textId="1006591C" w:rsidR="00EF26DA" w:rsidRDefault="0093468F" w:rsidP="00EF26DA">
      <w:pPr>
        <w:pStyle w:val="Overskrift1"/>
      </w:pPr>
      <w:r>
        <w:t>3/ orientering fra formanden</w:t>
      </w:r>
    </w:p>
    <w:p w14:paraId="74820F03" w14:textId="371D908A" w:rsidR="00790A6F" w:rsidRDefault="00790A6F" w:rsidP="00076939">
      <w:r>
        <w:t>De to nye medarbejdere i sekretariatet, Marie Uldall Thomsen og Jeanette Duus, præsenterede sig selv og hilste på bestyrelsen</w:t>
      </w:r>
    </w:p>
    <w:p w14:paraId="2121C62A" w14:textId="31FD2F4A" w:rsidR="00322DA9" w:rsidRDefault="00790A6F" w:rsidP="0051339C">
      <w:pPr>
        <w:pStyle w:val="Overskrift1"/>
      </w:pPr>
      <w:r>
        <w:t>4</w:t>
      </w:r>
      <w:r w:rsidR="00322DA9">
        <w:t xml:space="preserve">/ </w:t>
      </w:r>
      <w:r w:rsidR="009819E4">
        <w:t>ny dato for</w:t>
      </w:r>
      <w:r w:rsidR="006026D7">
        <w:t xml:space="preserve"> bestyrelsesseminar</w:t>
      </w:r>
    </w:p>
    <w:p w14:paraId="1286E9F4" w14:textId="1C2314EA" w:rsidR="00D94165" w:rsidRDefault="00790A6F" w:rsidP="00D94165">
      <w:r>
        <w:t>KB spurgte, om nogen havde kommentarer til det udsendte program for bestyrelsesseminaret. Det var ikke tilfældet</w:t>
      </w:r>
    </w:p>
    <w:p w14:paraId="08E60B09" w14:textId="11A7E8CD" w:rsidR="00790A6F" w:rsidRDefault="00790A6F" w:rsidP="00D94165">
      <w:r>
        <w:t xml:space="preserve">Bestyrelsesseminaret afholdes 6. juni fra kl. 15 hos Lauritzen Fonden. </w:t>
      </w:r>
    </w:p>
    <w:p w14:paraId="719AC927" w14:textId="4E0020F5" w:rsidR="00790A6F" w:rsidRDefault="00790A6F" w:rsidP="00D94165">
      <w:r>
        <w:t>(Hvis for mange af de bestyrelsesmedlemmer, der måtte melde afbud til dagens møde, ikke kan 6. juni, er 11. juni et alternativ)</w:t>
      </w:r>
    </w:p>
    <w:p w14:paraId="4796C5DD" w14:textId="65CB960A" w:rsidR="00D94165" w:rsidRDefault="00790A6F" w:rsidP="00D94165">
      <w:pPr>
        <w:pStyle w:val="Overskrift1"/>
      </w:pPr>
      <w:r>
        <w:t>5</w:t>
      </w:r>
      <w:r w:rsidR="00D94165">
        <w:t>/</w:t>
      </w:r>
      <w:r w:rsidR="006026D7">
        <w:t xml:space="preserve"> forberedelse af generalforsamling</w:t>
      </w:r>
      <w:r w:rsidR="00D94165">
        <w:t xml:space="preserve"> </w:t>
      </w:r>
    </w:p>
    <w:p w14:paraId="663C488C" w14:textId="2483C072" w:rsidR="00D94165" w:rsidRDefault="00790A6F" w:rsidP="00D94165">
      <w:r>
        <w:t>Generalforsamlingen afholdes hos Kirkens Korshær, Drejervej 6, 2400 København NV. Der er bestyrelsesmøde (også Drejervej 6) fra kl. 16, generalforsamling fra kl. 17 og kort konstituerende bestyrelsesmøde efterfølgende.</w:t>
      </w:r>
    </w:p>
    <w:p w14:paraId="6D7A8EA8" w14:textId="46576B6C" w:rsidR="00790A6F" w:rsidRDefault="00790A6F" w:rsidP="00D94165">
      <w:r>
        <w:t>Bestyrelsen vil foreslå WB som dirigent</w:t>
      </w:r>
    </w:p>
    <w:p w14:paraId="3C6D0E87" w14:textId="365587C5" w:rsidR="005C5273" w:rsidRDefault="005C5273" w:rsidP="00D94165">
      <w:r>
        <w:t>På liste A, g</w:t>
      </w:r>
      <w:r w:rsidR="00397E86">
        <w:t xml:space="preserve">enopstiller KB, WB, JDL og OLJ. GJ genopstiller </w:t>
      </w:r>
      <w:r>
        <w:t>ikke. KB motiverede fors</w:t>
      </w:r>
      <w:r w:rsidR="009A76F1">
        <w:t>lag til nyt medlem, Flemming Nø</w:t>
      </w:r>
      <w:r>
        <w:t>r</w:t>
      </w:r>
      <w:r w:rsidR="009A76F1">
        <w:t>-Pedersen</w:t>
      </w:r>
      <w:r>
        <w:t>, medlem af direktionen i Landbrug &amp; Fødevarer med ansvar for virksomheder og marked. Bestyrelsen bakke</w:t>
      </w:r>
      <w:r w:rsidR="009A76F1">
        <w:t>de enstemmigt op om Flemming Nø</w:t>
      </w:r>
      <w:r>
        <w:t>r</w:t>
      </w:r>
      <w:r w:rsidR="009A76F1">
        <w:t>-Pedersen</w:t>
      </w:r>
      <w:r>
        <w:t xml:space="preserve">s kandidatur. </w:t>
      </w:r>
    </w:p>
    <w:p w14:paraId="1D1C2249" w14:textId="6480575D" w:rsidR="005C5273" w:rsidRDefault="005C5273" w:rsidP="00D94165">
      <w:r>
        <w:t>På liste B</w:t>
      </w:r>
      <w:r w:rsidRPr="005C5273">
        <w:t xml:space="preserve"> vælges 3 frivilligrepræsentanter – 1 fra hver driftsafdeling.</w:t>
      </w:r>
      <w:r>
        <w:t xml:space="preserve"> CJ genopstiller i Aarhus, EB gør ikke i København.</w:t>
      </w:r>
    </w:p>
    <w:p w14:paraId="1A992DF5" w14:textId="339F092C" w:rsidR="005C5273" w:rsidRDefault="005C5273" w:rsidP="00D94165">
      <w:r>
        <w:t>På liste C vælger de lønnede medarbejdere også en repræsentant. JK genopstiller.</w:t>
      </w:r>
    </w:p>
    <w:p w14:paraId="772FB758" w14:textId="71730BED" w:rsidR="005C5273" w:rsidRDefault="005C5273" w:rsidP="00D94165">
      <w:r>
        <w:t>På liste D vælger foreningens medlemmer to repræsentanter. KBK og JFC genopstiller.</w:t>
      </w:r>
    </w:p>
    <w:p w14:paraId="793220E6" w14:textId="441DDE0E" w:rsidR="00790A6F" w:rsidRDefault="005C5273" w:rsidP="00D94165">
      <w:r>
        <w:lastRenderedPageBreak/>
        <w:t>Bestyrelsen stiller forslag til vedtægtsændringer, så § 3, 3 fremover lyder: ”</w:t>
      </w:r>
      <w:r w:rsidRPr="005C5273">
        <w:t>Foreningens ansatte lønmodtagere og bestyrelsesmedlemmer skal være medlemmer af foreningen. Foreningens frivillige opfordres til at blive medlem. Frivillige kan fritages for kontingent efter ansøgning til bestyrelsen”</w:t>
      </w:r>
    </w:p>
    <w:p w14:paraId="48DC8E0F" w14:textId="57F47357" w:rsidR="005C5273" w:rsidRDefault="005C5273" w:rsidP="00D94165">
      <w:r>
        <w:t>KB takkede EB og GJ for god indsats i bestyrelsen</w:t>
      </w:r>
    </w:p>
    <w:p w14:paraId="6C04C1D3" w14:textId="50C70BA2" w:rsidR="00790A6F" w:rsidRDefault="00790A6F" w:rsidP="00790A6F">
      <w:pPr>
        <w:pStyle w:val="Overskrift1"/>
      </w:pPr>
      <w:r>
        <w:t>6/ orientering fra ledelsen</w:t>
      </w:r>
    </w:p>
    <w:p w14:paraId="20C6AB55" w14:textId="5E076DCD" w:rsidR="0074305C" w:rsidRDefault="003140C4" w:rsidP="003140C4">
      <w:r>
        <w:t>Gennemgået og diskuteret</w:t>
      </w:r>
      <w:bookmarkStart w:id="0" w:name="_GoBack"/>
      <w:bookmarkEnd w:id="0"/>
    </w:p>
    <w:p w14:paraId="2CAC020E" w14:textId="75C07BD2" w:rsidR="00322DA9" w:rsidRDefault="00D94165" w:rsidP="00322DA9">
      <w:pPr>
        <w:pStyle w:val="Overskrift1"/>
      </w:pPr>
      <w:r>
        <w:t>7</w:t>
      </w:r>
      <w:r w:rsidR="00322DA9">
        <w:t>/ Evt.</w:t>
      </w:r>
    </w:p>
    <w:p w14:paraId="745B0D43" w14:textId="7B4810D2" w:rsidR="00790A6F" w:rsidRPr="00790A6F" w:rsidRDefault="00790A6F" w:rsidP="00790A6F">
      <w:r>
        <w:t>Intet til dette punkt</w:t>
      </w:r>
    </w:p>
    <w:p w14:paraId="396B96C0" w14:textId="55F972B0" w:rsidR="009E7813" w:rsidRDefault="00C77659" w:rsidP="00F007EC">
      <w:pPr>
        <w:pStyle w:val="Overskrift1"/>
      </w:pPr>
      <w:r>
        <w:t>Kommende</w:t>
      </w:r>
      <w:r w:rsidR="00F007EC">
        <w:t xml:space="preserve"> møde</w:t>
      </w:r>
      <w:r>
        <w:t>r</w:t>
      </w:r>
    </w:p>
    <w:p w14:paraId="3D3D1758" w14:textId="58C0C132" w:rsidR="00790A6F" w:rsidRDefault="008A778B" w:rsidP="009E7813">
      <w:pPr>
        <w:pStyle w:val="Listeafsnit"/>
        <w:numPr>
          <w:ilvl w:val="0"/>
          <w:numId w:val="7"/>
        </w:numPr>
      </w:pPr>
      <w:r>
        <w:t>Torsdag 17. maj 2018</w:t>
      </w:r>
      <w:r w:rsidR="00790A6F">
        <w:t xml:space="preserve"> hos Kirkens Korshær, Drejervej 6, 2400 København NV</w:t>
      </w:r>
    </w:p>
    <w:p w14:paraId="2995A31D" w14:textId="623737E8" w:rsidR="00790A6F" w:rsidRDefault="00790A6F" w:rsidP="00790A6F">
      <w:pPr>
        <w:pStyle w:val="Listeafsnit"/>
        <w:numPr>
          <w:ilvl w:val="1"/>
          <w:numId w:val="7"/>
        </w:numPr>
      </w:pPr>
      <w:r>
        <w:t>16 – 17: bestyrelsesmøde</w:t>
      </w:r>
    </w:p>
    <w:p w14:paraId="379EC6F4" w14:textId="1ACAC8D5" w:rsidR="007721F8" w:rsidRDefault="00790A6F" w:rsidP="00790A6F">
      <w:pPr>
        <w:pStyle w:val="Listeafsnit"/>
        <w:numPr>
          <w:ilvl w:val="1"/>
          <w:numId w:val="7"/>
        </w:numPr>
      </w:pPr>
      <w:r>
        <w:t xml:space="preserve">17:00: generalforsamling </w:t>
      </w:r>
    </w:p>
    <w:sectPr w:rsidR="007721F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3FC1" w14:textId="77777777" w:rsidR="00301FD2" w:rsidRDefault="00301FD2" w:rsidP="004C737D">
      <w:pPr>
        <w:spacing w:after="0" w:line="240" w:lineRule="auto"/>
      </w:pPr>
      <w:r>
        <w:separator/>
      </w:r>
    </w:p>
  </w:endnote>
  <w:endnote w:type="continuationSeparator" w:id="0">
    <w:p w14:paraId="02AE4D59" w14:textId="77777777" w:rsidR="00301FD2" w:rsidRDefault="00301FD2" w:rsidP="004C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B809" w14:textId="77777777" w:rsidR="00301FD2" w:rsidRDefault="00301FD2" w:rsidP="004C737D">
      <w:pPr>
        <w:spacing w:after="0" w:line="240" w:lineRule="auto"/>
      </w:pPr>
      <w:r>
        <w:separator/>
      </w:r>
    </w:p>
  </w:footnote>
  <w:footnote w:type="continuationSeparator" w:id="0">
    <w:p w14:paraId="3B856665" w14:textId="77777777" w:rsidR="00301FD2" w:rsidRDefault="00301FD2" w:rsidP="004C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A208" w14:textId="763F7A55" w:rsidR="004C737D" w:rsidRDefault="00790A6F">
    <w:pPr>
      <w:pStyle w:val="Sidehoved"/>
    </w:pPr>
    <w:r>
      <w:t>1705</w:t>
    </w:r>
    <w:r w:rsidR="0051339C">
      <w:t>18</w:t>
    </w:r>
    <w:r w:rsidR="004C737D">
      <w:t xml:space="preserve"> 2 Dagsorden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2C8D"/>
    <w:multiLevelType w:val="hybridMultilevel"/>
    <w:tmpl w:val="D6BCAD7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BB63B0F"/>
    <w:multiLevelType w:val="hybridMultilevel"/>
    <w:tmpl w:val="E4260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FC64F6"/>
    <w:multiLevelType w:val="hybridMultilevel"/>
    <w:tmpl w:val="0362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B204C"/>
    <w:multiLevelType w:val="hybridMultilevel"/>
    <w:tmpl w:val="7AF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A14E0"/>
    <w:multiLevelType w:val="hybridMultilevel"/>
    <w:tmpl w:val="18804C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A5B7659"/>
    <w:multiLevelType w:val="hybridMultilevel"/>
    <w:tmpl w:val="F4EC82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833C28"/>
    <w:multiLevelType w:val="hybridMultilevel"/>
    <w:tmpl w:val="6FC4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5455F"/>
    <w:multiLevelType w:val="hybridMultilevel"/>
    <w:tmpl w:val="102A9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331391"/>
    <w:multiLevelType w:val="hybridMultilevel"/>
    <w:tmpl w:val="C44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6"/>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0A"/>
    <w:rsid w:val="00000FA7"/>
    <w:rsid w:val="00010494"/>
    <w:rsid w:val="000160D2"/>
    <w:rsid w:val="00027986"/>
    <w:rsid w:val="0005689A"/>
    <w:rsid w:val="00056957"/>
    <w:rsid w:val="00060DEF"/>
    <w:rsid w:val="00062B80"/>
    <w:rsid w:val="00076939"/>
    <w:rsid w:val="00084C4D"/>
    <w:rsid w:val="000A061B"/>
    <w:rsid w:val="000B0FD7"/>
    <w:rsid w:val="000B6D22"/>
    <w:rsid w:val="000C410A"/>
    <w:rsid w:val="000C68DB"/>
    <w:rsid w:val="000D1053"/>
    <w:rsid w:val="000E2FF2"/>
    <w:rsid w:val="00132CFC"/>
    <w:rsid w:val="00137FF1"/>
    <w:rsid w:val="00140814"/>
    <w:rsid w:val="001579FC"/>
    <w:rsid w:val="001851B0"/>
    <w:rsid w:val="001A3F6B"/>
    <w:rsid w:val="001B5C3A"/>
    <w:rsid w:val="001C2373"/>
    <w:rsid w:val="002022B0"/>
    <w:rsid w:val="00204F95"/>
    <w:rsid w:val="00215297"/>
    <w:rsid w:val="00256173"/>
    <w:rsid w:val="00266012"/>
    <w:rsid w:val="00290AB0"/>
    <w:rsid w:val="002960EE"/>
    <w:rsid w:val="002A00A1"/>
    <w:rsid w:val="00301FD2"/>
    <w:rsid w:val="003070C5"/>
    <w:rsid w:val="003140C4"/>
    <w:rsid w:val="00322DA9"/>
    <w:rsid w:val="003409ED"/>
    <w:rsid w:val="0035041A"/>
    <w:rsid w:val="003727AB"/>
    <w:rsid w:val="00397E86"/>
    <w:rsid w:val="003B2967"/>
    <w:rsid w:val="003D79FE"/>
    <w:rsid w:val="003E1781"/>
    <w:rsid w:val="003E4F54"/>
    <w:rsid w:val="00430D17"/>
    <w:rsid w:val="00444BA9"/>
    <w:rsid w:val="004668A0"/>
    <w:rsid w:val="0047586A"/>
    <w:rsid w:val="0049599C"/>
    <w:rsid w:val="004A77DC"/>
    <w:rsid w:val="004C737D"/>
    <w:rsid w:val="004C7E4C"/>
    <w:rsid w:val="004D3F07"/>
    <w:rsid w:val="004E70E7"/>
    <w:rsid w:val="0051339C"/>
    <w:rsid w:val="005A33AF"/>
    <w:rsid w:val="005C1AA6"/>
    <w:rsid w:val="005C5273"/>
    <w:rsid w:val="005D7C89"/>
    <w:rsid w:val="006026D7"/>
    <w:rsid w:val="006247F5"/>
    <w:rsid w:val="00634925"/>
    <w:rsid w:val="006436C6"/>
    <w:rsid w:val="0065432E"/>
    <w:rsid w:val="006B729E"/>
    <w:rsid w:val="006C1A55"/>
    <w:rsid w:val="006E6F8B"/>
    <w:rsid w:val="0073080E"/>
    <w:rsid w:val="0074305C"/>
    <w:rsid w:val="007504E0"/>
    <w:rsid w:val="00750A69"/>
    <w:rsid w:val="00760224"/>
    <w:rsid w:val="007721F8"/>
    <w:rsid w:val="00790A6F"/>
    <w:rsid w:val="007D05E0"/>
    <w:rsid w:val="007E2B7F"/>
    <w:rsid w:val="007F0D5D"/>
    <w:rsid w:val="007F50FF"/>
    <w:rsid w:val="00823305"/>
    <w:rsid w:val="00852560"/>
    <w:rsid w:val="00880690"/>
    <w:rsid w:val="0088124B"/>
    <w:rsid w:val="00885324"/>
    <w:rsid w:val="008A5C3F"/>
    <w:rsid w:val="008A778B"/>
    <w:rsid w:val="008B663E"/>
    <w:rsid w:val="008C3E30"/>
    <w:rsid w:val="008C7BF8"/>
    <w:rsid w:val="0093468F"/>
    <w:rsid w:val="0093725A"/>
    <w:rsid w:val="009455E1"/>
    <w:rsid w:val="009623D1"/>
    <w:rsid w:val="00976269"/>
    <w:rsid w:val="009802EC"/>
    <w:rsid w:val="009819E4"/>
    <w:rsid w:val="009A7448"/>
    <w:rsid w:val="009A76F1"/>
    <w:rsid w:val="009A794A"/>
    <w:rsid w:val="009B5526"/>
    <w:rsid w:val="009B6AB8"/>
    <w:rsid w:val="009E2102"/>
    <w:rsid w:val="009E7813"/>
    <w:rsid w:val="009F6181"/>
    <w:rsid w:val="00A05F0D"/>
    <w:rsid w:val="00A11C53"/>
    <w:rsid w:val="00A52E84"/>
    <w:rsid w:val="00A70A00"/>
    <w:rsid w:val="00A91341"/>
    <w:rsid w:val="00AC1E09"/>
    <w:rsid w:val="00AC443D"/>
    <w:rsid w:val="00AF2A99"/>
    <w:rsid w:val="00B00654"/>
    <w:rsid w:val="00B034EF"/>
    <w:rsid w:val="00B30DA7"/>
    <w:rsid w:val="00B37253"/>
    <w:rsid w:val="00B40FF7"/>
    <w:rsid w:val="00B46772"/>
    <w:rsid w:val="00B95E38"/>
    <w:rsid w:val="00BA20A3"/>
    <w:rsid w:val="00BA31E4"/>
    <w:rsid w:val="00BB4E43"/>
    <w:rsid w:val="00C05B1F"/>
    <w:rsid w:val="00C2089C"/>
    <w:rsid w:val="00C37ABD"/>
    <w:rsid w:val="00C41C81"/>
    <w:rsid w:val="00C55C58"/>
    <w:rsid w:val="00C61912"/>
    <w:rsid w:val="00C77659"/>
    <w:rsid w:val="00CA732C"/>
    <w:rsid w:val="00CC520D"/>
    <w:rsid w:val="00CD0BB3"/>
    <w:rsid w:val="00CF277E"/>
    <w:rsid w:val="00D03376"/>
    <w:rsid w:val="00D231EC"/>
    <w:rsid w:val="00D42957"/>
    <w:rsid w:val="00D874B6"/>
    <w:rsid w:val="00D94165"/>
    <w:rsid w:val="00DA4813"/>
    <w:rsid w:val="00DD0468"/>
    <w:rsid w:val="00DD2058"/>
    <w:rsid w:val="00E065E2"/>
    <w:rsid w:val="00E56460"/>
    <w:rsid w:val="00E81D60"/>
    <w:rsid w:val="00EF26DA"/>
    <w:rsid w:val="00EF7497"/>
    <w:rsid w:val="00F00217"/>
    <w:rsid w:val="00F007EC"/>
    <w:rsid w:val="00F0298A"/>
    <w:rsid w:val="00F125AD"/>
    <w:rsid w:val="00F23716"/>
    <w:rsid w:val="00F23F79"/>
    <w:rsid w:val="00F50BDC"/>
    <w:rsid w:val="00F73675"/>
    <w:rsid w:val="00F80B3C"/>
    <w:rsid w:val="00F864EE"/>
    <w:rsid w:val="00FA520D"/>
    <w:rsid w:val="00FB6CA4"/>
    <w:rsid w:val="00FE2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1A79"/>
  <w15:chartTrackingRefBased/>
  <w15:docId w15:val="{E334EB11-E985-4926-9F71-F94FD3E6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60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16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160D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0160D2"/>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9E7813"/>
    <w:pPr>
      <w:ind w:left="720"/>
      <w:contextualSpacing/>
    </w:pPr>
  </w:style>
  <w:style w:type="paragraph" w:styleId="Markeringsbobletekst">
    <w:name w:val="Balloon Text"/>
    <w:basedOn w:val="Normal"/>
    <w:link w:val="MarkeringsbobletekstTegn"/>
    <w:uiPriority w:val="99"/>
    <w:semiHidden/>
    <w:unhideWhenUsed/>
    <w:rsid w:val="002152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5297"/>
    <w:rPr>
      <w:rFonts w:ascii="Segoe UI" w:hAnsi="Segoe UI" w:cs="Segoe UI"/>
      <w:sz w:val="18"/>
      <w:szCs w:val="18"/>
    </w:rPr>
  </w:style>
  <w:style w:type="paragraph" w:styleId="Sidehoved">
    <w:name w:val="header"/>
    <w:basedOn w:val="Normal"/>
    <w:link w:val="SidehovedTegn"/>
    <w:uiPriority w:val="99"/>
    <w:unhideWhenUsed/>
    <w:rsid w:val="004C73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737D"/>
  </w:style>
  <w:style w:type="paragraph" w:styleId="Sidefod">
    <w:name w:val="footer"/>
    <w:basedOn w:val="Normal"/>
    <w:link w:val="SidefodTegn"/>
    <w:uiPriority w:val="99"/>
    <w:unhideWhenUsed/>
    <w:rsid w:val="004C73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367</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Olsen</dc:creator>
  <cp:keywords/>
  <dc:description/>
  <cp:lastModifiedBy>Henrik Olsen</cp:lastModifiedBy>
  <cp:revision>50</cp:revision>
  <cp:lastPrinted>2016-08-23T11:04:00Z</cp:lastPrinted>
  <dcterms:created xsi:type="dcterms:W3CDTF">2017-01-27T14:28:00Z</dcterms:created>
  <dcterms:modified xsi:type="dcterms:W3CDTF">2018-04-24T11:03:00Z</dcterms:modified>
</cp:coreProperties>
</file>